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8CEE9" w14:textId="77777777" w:rsidR="0038121D" w:rsidRDefault="0039304D">
      <w:pPr>
        <w:jc w:val="center"/>
        <w:rPr>
          <w:b/>
          <w:lang w:val="en-BZ"/>
        </w:rPr>
      </w:pPr>
      <w:bookmarkStart w:id="0" w:name="_GoBack"/>
      <w:r>
        <w:rPr>
          <w:b/>
          <w:lang w:val="en-BZ"/>
        </w:rPr>
        <w:t>BE YOURSELF!</w:t>
      </w:r>
    </w:p>
    <w:bookmarkEnd w:id="0"/>
    <w:p w14:paraId="0876A8A6" w14:textId="77777777" w:rsidR="0038121D" w:rsidRDefault="0038121D">
      <w:pPr>
        <w:jc w:val="center"/>
        <w:rPr>
          <w:b/>
          <w:lang w:val="en-BZ"/>
        </w:rPr>
      </w:pPr>
    </w:p>
    <w:p w14:paraId="4B30A047" w14:textId="77777777" w:rsidR="0038121D" w:rsidRDefault="0039304D">
      <w:pPr>
        <w:pStyle w:val="ListParagraph"/>
        <w:numPr>
          <w:ilvl w:val="0"/>
          <w:numId w:val="1"/>
        </w:numPr>
        <w:rPr>
          <w:b/>
          <w:lang w:val="es-ES"/>
        </w:rPr>
      </w:pPr>
      <w:r>
        <w:rPr>
          <w:b/>
          <w:lang w:val="en-BZ"/>
        </w:rPr>
        <w:t>Bible Reading</w:t>
      </w:r>
      <w:r>
        <w:rPr>
          <w:b/>
          <w:lang w:val="es-ES"/>
        </w:rPr>
        <w:t xml:space="preserve">: </w:t>
      </w:r>
      <w:r>
        <w:rPr>
          <w:b/>
          <w:lang w:val="en-BZ"/>
        </w:rPr>
        <w:t>Psalm</w:t>
      </w:r>
      <w:r>
        <w:rPr>
          <w:b/>
          <w:lang w:val="es-ES"/>
        </w:rPr>
        <w:t xml:space="preserve"> 139:13-16 (N</w:t>
      </w:r>
      <w:r>
        <w:rPr>
          <w:b/>
          <w:lang w:val="en-BZ"/>
        </w:rPr>
        <w:t>IV</w:t>
      </w:r>
      <w:r>
        <w:rPr>
          <w:b/>
          <w:lang w:val="es-ES"/>
        </w:rPr>
        <w:t>).</w:t>
      </w:r>
    </w:p>
    <w:p w14:paraId="23819192" w14:textId="77777777" w:rsidR="0038121D" w:rsidRPr="00DD692B" w:rsidRDefault="0039304D">
      <w:pPr>
        <w:pStyle w:val="ListParagraph"/>
        <w:jc w:val="both"/>
        <w:rPr>
          <w:i/>
        </w:rPr>
      </w:pPr>
      <w:r w:rsidRPr="00DD692B">
        <w:rPr>
          <w:i/>
        </w:rPr>
        <w:t>For you created my inmost being; you knit me together in my mother’s womb.</w:t>
      </w:r>
      <w:r>
        <w:rPr>
          <w:i/>
          <w:lang w:val="en-BZ"/>
        </w:rPr>
        <w:t xml:space="preserve"> </w:t>
      </w:r>
      <w:r w:rsidRPr="00DD692B">
        <w:rPr>
          <w:i/>
        </w:rPr>
        <w:t xml:space="preserve">I praise you because I am fearfully and wonderfully made; your works are </w:t>
      </w:r>
      <w:proofErr w:type="gramStart"/>
      <w:r w:rsidRPr="00DD692B">
        <w:rPr>
          <w:i/>
        </w:rPr>
        <w:t>wonderful,</w:t>
      </w:r>
      <w:proofErr w:type="gramEnd"/>
      <w:r w:rsidRPr="00DD692B">
        <w:rPr>
          <w:i/>
        </w:rPr>
        <w:t> I know that full well.</w:t>
      </w:r>
      <w:r>
        <w:rPr>
          <w:i/>
          <w:lang w:val="en-BZ"/>
        </w:rPr>
        <w:t xml:space="preserve"> </w:t>
      </w:r>
      <w:r w:rsidRPr="00DD692B">
        <w:rPr>
          <w:i/>
        </w:rPr>
        <w:t>My frame was not hidden from you</w:t>
      </w:r>
      <w:r>
        <w:rPr>
          <w:i/>
          <w:lang w:val="en-BZ"/>
        </w:rPr>
        <w:t xml:space="preserve"> </w:t>
      </w:r>
      <w:r w:rsidRPr="00DD692B">
        <w:rPr>
          <w:i/>
        </w:rPr>
        <w:t>when I was made in the secret place,</w:t>
      </w:r>
      <w:r>
        <w:rPr>
          <w:i/>
          <w:lang w:val="en-BZ"/>
        </w:rPr>
        <w:t xml:space="preserve"> </w:t>
      </w:r>
      <w:r w:rsidRPr="00DD692B">
        <w:rPr>
          <w:i/>
        </w:rPr>
        <w:t>when I was woven together in the depths of the earth.</w:t>
      </w:r>
      <w:r w:rsidR="00DD692B">
        <w:rPr>
          <w:i/>
        </w:rPr>
        <w:t xml:space="preserve"> </w:t>
      </w:r>
      <w:r w:rsidRPr="00DD692B">
        <w:rPr>
          <w:i/>
        </w:rPr>
        <w:t>Your eyes saw my unformed body; all the days ordained for me were written in your book before one of them came to be.</w:t>
      </w:r>
    </w:p>
    <w:p w14:paraId="3CBA5658" w14:textId="77777777" w:rsidR="0038121D" w:rsidRPr="00DD692B" w:rsidRDefault="0038121D"/>
    <w:p w14:paraId="538F52AC" w14:textId="77777777" w:rsidR="0038121D" w:rsidRDefault="0039304D">
      <w:pPr>
        <w:pStyle w:val="ListParagraph"/>
        <w:numPr>
          <w:ilvl w:val="0"/>
          <w:numId w:val="1"/>
        </w:numPr>
        <w:rPr>
          <w:b/>
          <w:lang w:val="es-ES"/>
        </w:rPr>
      </w:pPr>
      <w:r>
        <w:rPr>
          <w:b/>
          <w:lang w:val="en-BZ"/>
        </w:rPr>
        <w:t>Devotional Reading</w:t>
      </w:r>
    </w:p>
    <w:p w14:paraId="3C636F1F" w14:textId="77777777" w:rsidR="0038121D" w:rsidRDefault="00DD692B">
      <w:pPr>
        <w:pStyle w:val="ListParagraph"/>
        <w:jc w:val="both"/>
        <w:rPr>
          <w:lang w:val="en-BZ"/>
        </w:rPr>
      </w:pPr>
      <w:r>
        <w:rPr>
          <w:lang w:val="en-BZ"/>
        </w:rPr>
        <w:t>The message of resurrection is that you and I are</w:t>
      </w:r>
      <w:r w:rsidR="0039304D">
        <w:rPr>
          <w:lang w:val="en-BZ"/>
        </w:rPr>
        <w:t xml:space="preserve"> new creation</w:t>
      </w:r>
      <w:r>
        <w:rPr>
          <w:lang w:val="en-BZ"/>
        </w:rPr>
        <w:t>s</w:t>
      </w:r>
      <w:r w:rsidR="0039304D">
        <w:rPr>
          <w:lang w:val="en-BZ"/>
        </w:rPr>
        <w:t xml:space="preserve"> in Christ. The Psalm reminds us that God himself created us. But, He continues </w:t>
      </w:r>
      <w:r>
        <w:rPr>
          <w:lang w:val="en-BZ"/>
        </w:rPr>
        <w:t>making</w:t>
      </w:r>
      <w:r w:rsidR="0039304D">
        <w:rPr>
          <w:lang w:val="en-BZ"/>
        </w:rPr>
        <w:t xml:space="preserve"> all things new!</w:t>
      </w:r>
    </w:p>
    <w:p w14:paraId="4DAABB8C" w14:textId="77777777" w:rsidR="0038121D" w:rsidRPr="00DD692B" w:rsidRDefault="00DD692B">
      <w:pPr>
        <w:pStyle w:val="ListParagraph"/>
        <w:jc w:val="both"/>
      </w:pPr>
      <w:r>
        <w:rPr>
          <w:lang w:val="en-BZ"/>
        </w:rPr>
        <w:t>“</w:t>
      </w:r>
      <w:r w:rsidR="0039304D">
        <w:rPr>
          <w:lang w:val="en-BZ"/>
        </w:rPr>
        <w:t>If anyone is in Christ, he is a new creation; old things have passed away; behold, all</w:t>
      </w:r>
      <w:r>
        <w:rPr>
          <w:lang w:val="en-BZ"/>
        </w:rPr>
        <w:t xml:space="preserve"> things have become new” </w:t>
      </w:r>
      <w:r w:rsidR="0039304D" w:rsidRPr="00DD692B">
        <w:t xml:space="preserve">(2 </w:t>
      </w:r>
      <w:r w:rsidR="0039304D">
        <w:rPr>
          <w:lang w:val="en-BZ"/>
        </w:rPr>
        <w:t>Corinthians</w:t>
      </w:r>
      <w:r>
        <w:t xml:space="preserve"> 5:17).</w:t>
      </w:r>
    </w:p>
    <w:p w14:paraId="29E9C80C" w14:textId="77777777" w:rsidR="0038121D" w:rsidRDefault="0039304D">
      <w:pPr>
        <w:pStyle w:val="ListParagraph"/>
        <w:jc w:val="both"/>
        <w:rPr>
          <w:lang w:val="en-BZ"/>
        </w:rPr>
      </w:pPr>
      <w:r>
        <w:rPr>
          <w:lang w:val="en-BZ"/>
        </w:rPr>
        <w:t xml:space="preserve">God created us in His image and likeness from </w:t>
      </w:r>
      <w:r w:rsidR="00DD692B">
        <w:rPr>
          <w:lang w:val="en-BZ"/>
        </w:rPr>
        <w:t>our mother’s womb</w:t>
      </w:r>
      <w:r>
        <w:rPr>
          <w:lang w:val="en-BZ"/>
        </w:rPr>
        <w:t>. He saw you and me in gestation. The Resurrection affirms what God created in each one of us since our gestation in our mothers’ wombs. What sin affected and broke</w:t>
      </w:r>
      <w:r w:rsidR="00DD692B">
        <w:rPr>
          <w:lang w:val="en-BZ"/>
        </w:rPr>
        <w:t xml:space="preserve"> will be restored in Christ</w:t>
      </w:r>
      <w:r>
        <w:rPr>
          <w:lang w:val="en-BZ"/>
        </w:rPr>
        <w:t>. We might be tempted to be</w:t>
      </w:r>
      <w:r w:rsidR="00DD692B">
        <w:rPr>
          <w:lang w:val="en-BZ"/>
        </w:rPr>
        <w:t xml:space="preserve">come something that we are not, whether </w:t>
      </w:r>
      <w:r>
        <w:rPr>
          <w:lang w:val="en-BZ"/>
        </w:rPr>
        <w:t>it</w:t>
      </w:r>
      <w:r w:rsidR="00DD692B">
        <w:rPr>
          <w:lang w:val="en-BZ"/>
        </w:rPr>
        <w:t xml:space="preserve"> is something</w:t>
      </w:r>
      <w:r>
        <w:rPr>
          <w:lang w:val="en-BZ"/>
        </w:rPr>
        <w:t xml:space="preserve"> spiritual, emotional or physical. The mass media show us icons or ideals that we are not, but that perhaps we want to become.</w:t>
      </w:r>
    </w:p>
    <w:p w14:paraId="08AC3434" w14:textId="77777777" w:rsidR="0038121D" w:rsidRDefault="0039304D">
      <w:pPr>
        <w:pStyle w:val="ListParagraph"/>
        <w:jc w:val="both"/>
        <w:rPr>
          <w:lang w:val="en-BZ"/>
        </w:rPr>
      </w:pPr>
      <w:r>
        <w:rPr>
          <w:lang w:val="en-BZ"/>
        </w:rPr>
        <w:t xml:space="preserve">When God created you within your mother, he </w:t>
      </w:r>
      <w:r w:rsidR="00DD692B">
        <w:rPr>
          <w:lang w:val="en-BZ"/>
        </w:rPr>
        <w:t xml:space="preserve">set out to do something special, </w:t>
      </w:r>
      <w:r>
        <w:rPr>
          <w:lang w:val="en-BZ"/>
        </w:rPr>
        <w:t>different</w:t>
      </w:r>
      <w:r w:rsidR="00DD692B">
        <w:rPr>
          <w:lang w:val="en-BZ"/>
        </w:rPr>
        <w:t xml:space="preserve"> and unrepeatable in you</w:t>
      </w:r>
      <w:r>
        <w:rPr>
          <w:lang w:val="en-BZ"/>
        </w:rPr>
        <w:t>.</w:t>
      </w:r>
    </w:p>
    <w:p w14:paraId="515B5913" w14:textId="77777777" w:rsidR="0038121D" w:rsidRPr="00DD692B" w:rsidRDefault="00DD692B">
      <w:r w:rsidRPr="00DD692B">
        <w:t>A</w:t>
      </w:r>
      <w:r w:rsidR="0039304D" w:rsidRPr="00DD692B">
        <w:t xml:space="preserve"> Hasidic tale reve</w:t>
      </w:r>
      <w:r>
        <w:t>als something we need to accept. It pushes back</w:t>
      </w:r>
      <w:r w:rsidR="0039304D" w:rsidRPr="00DD692B">
        <w:t xml:space="preserve"> against the almost universal tendency to want to be </w:t>
      </w:r>
      <w:r>
        <w:t>someone</w:t>
      </w:r>
      <w:r w:rsidR="0039304D" w:rsidRPr="00DD692B">
        <w:t xml:space="preserve"> we are not, </w:t>
      </w:r>
      <w:r w:rsidR="0039304D">
        <w:t>and</w:t>
      </w:r>
      <w:r>
        <w:t xml:space="preserve"> reminds us</w:t>
      </w:r>
      <w:r w:rsidR="0039304D" w:rsidRPr="00DD692B">
        <w:t xml:space="preserve"> to become who we are. Rabbi </w:t>
      </w:r>
      <w:proofErr w:type="spellStart"/>
      <w:r w:rsidR="0039304D" w:rsidRPr="00DD692B">
        <w:t>Zusya</w:t>
      </w:r>
      <w:proofErr w:type="spellEnd"/>
      <w:r w:rsidR="0039304D" w:rsidRPr="00DD692B">
        <w:t>, alread</w:t>
      </w:r>
      <w:r>
        <w:t>y of advanced age, said,</w:t>
      </w:r>
      <w:r w:rsidR="0039304D" w:rsidRPr="00DD692B">
        <w:t xml:space="preserve"> "In the futu</w:t>
      </w:r>
      <w:r>
        <w:t xml:space="preserve">re </w:t>
      </w:r>
      <w:r w:rsidR="0039304D">
        <w:t xml:space="preserve">the </w:t>
      </w:r>
      <w:r>
        <w:t>world they will not ask me, ‘</w:t>
      </w:r>
      <w:r w:rsidR="0039304D" w:rsidRPr="00DD692B">
        <w:t>Why</w:t>
      </w:r>
      <w:r w:rsidR="0039304D">
        <w:rPr>
          <w:lang w:val="en-BZ"/>
        </w:rPr>
        <w:t xml:space="preserve"> were you not </w:t>
      </w:r>
      <w:r w:rsidR="0039304D" w:rsidRPr="00DD692B">
        <w:t>Moses?</w:t>
      </w:r>
      <w:r>
        <w:t>’</w:t>
      </w:r>
      <w:r w:rsidR="0039304D" w:rsidRPr="00DD692B">
        <w:t xml:space="preserve"> They </w:t>
      </w:r>
      <w:r w:rsidR="0039304D">
        <w:rPr>
          <w:lang w:val="en-BZ"/>
        </w:rPr>
        <w:t xml:space="preserve">will </w:t>
      </w:r>
      <w:r>
        <w:t>ask me,</w:t>
      </w:r>
      <w:r w:rsidR="0039304D" w:rsidRPr="00DD692B">
        <w:t xml:space="preserve"> </w:t>
      </w:r>
      <w:r>
        <w:t>‘</w:t>
      </w:r>
      <w:r w:rsidR="0039304D" w:rsidRPr="00DD692B">
        <w:t xml:space="preserve">Why </w:t>
      </w:r>
      <w:r>
        <w:t>w</w:t>
      </w:r>
      <w:r w:rsidR="0039304D">
        <w:rPr>
          <w:lang w:val="en-BZ"/>
        </w:rPr>
        <w:t>ere you not</w:t>
      </w:r>
      <w:r>
        <w:t xml:space="preserve"> </w:t>
      </w:r>
      <w:proofErr w:type="spellStart"/>
      <w:r>
        <w:t>Zusya</w:t>
      </w:r>
      <w:proofErr w:type="spellEnd"/>
      <w:r>
        <w:t>?’”</w:t>
      </w:r>
      <w:r w:rsidR="0039304D" w:rsidRPr="00DD692B">
        <w:br/>
        <w:t>The resu</w:t>
      </w:r>
      <w:r>
        <w:t>rrection affirms something we must learn</w:t>
      </w:r>
      <w:r w:rsidR="0039304D" w:rsidRPr="00DD692B">
        <w:t xml:space="preserve">: </w:t>
      </w:r>
      <w:r w:rsidRPr="00DD692B">
        <w:t xml:space="preserve">We must become who we were created to be since before we were born through the power of the resurrection. </w:t>
      </w:r>
      <w:r>
        <w:t>(Ephesians 1:19b-20)</w:t>
      </w:r>
    </w:p>
    <w:p w14:paraId="387511DC" w14:textId="77777777" w:rsidR="0038121D" w:rsidRDefault="00DD692B">
      <w:pPr>
        <w:pStyle w:val="ListParagraph"/>
        <w:numPr>
          <w:ilvl w:val="0"/>
          <w:numId w:val="1"/>
        </w:numPr>
        <w:rPr>
          <w:b/>
          <w:lang w:val="es-ES"/>
        </w:rPr>
      </w:pPr>
      <w:r>
        <w:rPr>
          <w:b/>
          <w:lang w:val="en-BZ"/>
        </w:rPr>
        <w:t>Reflection</w:t>
      </w:r>
    </w:p>
    <w:p w14:paraId="7E3AE43C" w14:textId="77777777" w:rsidR="0038121D" w:rsidRDefault="00DD692B" w:rsidP="00DD692B">
      <w:pPr>
        <w:pStyle w:val="ListParagraph"/>
      </w:pPr>
      <w:r w:rsidRPr="00DD692B">
        <w:t xml:space="preserve">What might be one of </w:t>
      </w:r>
      <w:r>
        <w:t>the</w:t>
      </w:r>
      <w:r w:rsidRPr="00DD692B">
        <w:t xml:space="preserve"> God-given </w:t>
      </w:r>
      <w:r>
        <w:t>gifts you were born with that has been ignored in your life?</w:t>
      </w:r>
    </w:p>
    <w:p w14:paraId="3452BE4B" w14:textId="77777777" w:rsidR="00DD692B" w:rsidRPr="00DD692B" w:rsidRDefault="00DD692B" w:rsidP="00DD692B">
      <w:pPr>
        <w:pStyle w:val="ListParagraph"/>
      </w:pPr>
    </w:p>
    <w:p w14:paraId="655B1DAF" w14:textId="77777777" w:rsidR="0038121D" w:rsidRDefault="0039304D">
      <w:pPr>
        <w:pStyle w:val="ListParagraph"/>
        <w:numPr>
          <w:ilvl w:val="0"/>
          <w:numId w:val="1"/>
        </w:numPr>
        <w:rPr>
          <w:b/>
          <w:lang w:val="es-ES"/>
        </w:rPr>
      </w:pPr>
      <w:r>
        <w:rPr>
          <w:b/>
          <w:lang w:val="en-BZ"/>
        </w:rPr>
        <w:t>Prayer</w:t>
      </w:r>
    </w:p>
    <w:p w14:paraId="738EA5A0" w14:textId="77777777" w:rsidR="0038121D" w:rsidRDefault="00DD692B">
      <w:pPr>
        <w:pStyle w:val="ListParagraph"/>
        <w:jc w:val="both"/>
      </w:pPr>
      <w:r>
        <w:t xml:space="preserve">Lord, I come to you today </w:t>
      </w:r>
      <w:r w:rsidR="0039304D" w:rsidRPr="00DD692B">
        <w:t>to invite you to cut those deep chains embedded in me that prevent me from being faithful to my true self in Christ.</w:t>
      </w:r>
    </w:p>
    <w:p w14:paraId="4274F046" w14:textId="77777777" w:rsidR="00DD692B" w:rsidRPr="00DD692B" w:rsidRDefault="00DD692B">
      <w:pPr>
        <w:pStyle w:val="ListParagraph"/>
        <w:jc w:val="both"/>
      </w:pPr>
    </w:p>
    <w:p w14:paraId="1B327EBB" w14:textId="77777777" w:rsidR="0038121D" w:rsidRPr="00DD692B" w:rsidRDefault="0039304D" w:rsidP="00DD692B">
      <w:pPr>
        <w:pStyle w:val="ListParagraph"/>
        <w:numPr>
          <w:ilvl w:val="0"/>
          <w:numId w:val="3"/>
        </w:numPr>
        <w:jc w:val="both"/>
        <w:rPr>
          <w:b/>
          <w:lang w:val="en-BZ"/>
        </w:rPr>
      </w:pPr>
      <w:r w:rsidRPr="00DD692B">
        <w:rPr>
          <w:b/>
          <w:lang w:val="en-BZ"/>
        </w:rPr>
        <w:t>Action</w:t>
      </w:r>
    </w:p>
    <w:p w14:paraId="7B34827A" w14:textId="77777777" w:rsidR="0038121D" w:rsidRPr="00DD692B" w:rsidRDefault="0039304D">
      <w:pPr>
        <w:pStyle w:val="ListParagraph"/>
        <w:jc w:val="both"/>
      </w:pPr>
      <w:r w:rsidRPr="00DD692B">
        <w:lastRenderedPageBreak/>
        <w:t>Be authentic with your true self. Don't imitate anyone, be it a musician, parent, pastor, or someone you admire. Begin the process of becoming l</w:t>
      </w:r>
      <w:r w:rsidR="00DD692B">
        <w:t>ike Christ incarnate in you</w:t>
      </w:r>
      <w:r w:rsidRPr="00DD692B">
        <w:t>.</w:t>
      </w:r>
    </w:p>
    <w:p w14:paraId="287E8B84" w14:textId="77777777" w:rsidR="0038121D" w:rsidRPr="00DD692B" w:rsidRDefault="0038121D">
      <w:pPr>
        <w:pStyle w:val="ListParagraph"/>
        <w:pBdr>
          <w:bottom w:val="single" w:sz="6" w:space="1" w:color="auto"/>
        </w:pBdr>
        <w:jc w:val="both"/>
      </w:pPr>
    </w:p>
    <w:p w14:paraId="19BB10E9" w14:textId="77777777" w:rsidR="0038121D" w:rsidRPr="00DD692B" w:rsidRDefault="0038121D">
      <w:pPr>
        <w:pStyle w:val="ListParagraph"/>
        <w:pBdr>
          <w:bottom w:val="single" w:sz="6" w:space="1" w:color="auto"/>
        </w:pBdr>
        <w:jc w:val="both"/>
      </w:pPr>
    </w:p>
    <w:p w14:paraId="388478D6" w14:textId="77777777" w:rsidR="0038121D" w:rsidRPr="00DD692B" w:rsidRDefault="0038121D">
      <w:pPr>
        <w:pStyle w:val="ListParagraph"/>
        <w:pBdr>
          <w:bottom w:val="single" w:sz="6" w:space="1" w:color="auto"/>
        </w:pBdr>
        <w:jc w:val="both"/>
      </w:pPr>
    </w:p>
    <w:p w14:paraId="4D1C7A71" w14:textId="77777777" w:rsidR="0038121D" w:rsidRDefault="0039304D">
      <w:pPr>
        <w:pStyle w:val="ListParagraph"/>
        <w:jc w:val="both"/>
        <w:rPr>
          <w:lang w:val="es-ES"/>
        </w:rPr>
      </w:pPr>
      <w:r>
        <w:rPr>
          <w:lang w:val="en-BZ"/>
        </w:rPr>
        <w:t>Sources</w:t>
      </w:r>
      <w:r>
        <w:rPr>
          <w:lang w:val="es-ES"/>
        </w:rPr>
        <w:t>:</w:t>
      </w:r>
    </w:p>
    <w:p w14:paraId="58920C94" w14:textId="77777777" w:rsidR="0038121D" w:rsidRDefault="0038121D">
      <w:pPr>
        <w:pStyle w:val="ListParagraph"/>
        <w:jc w:val="both"/>
        <w:rPr>
          <w:lang w:val="es-ES"/>
        </w:rPr>
      </w:pPr>
    </w:p>
    <w:p w14:paraId="75F96733" w14:textId="77777777" w:rsidR="0038121D" w:rsidRDefault="0039304D">
      <w:pPr>
        <w:pStyle w:val="ListParagraph"/>
        <w:numPr>
          <w:ilvl w:val="0"/>
          <w:numId w:val="1"/>
        </w:numPr>
        <w:jc w:val="both"/>
        <w:rPr>
          <w:lang w:val="es-ES"/>
        </w:rPr>
      </w:pPr>
      <w:r>
        <w:rPr>
          <w:lang w:val="es-ES"/>
        </w:rPr>
        <w:t>La Biblia Devocional para la Mujer. NVI. Florida: Editorial VIDA. 1999.</w:t>
      </w:r>
    </w:p>
    <w:p w14:paraId="7BF8FCC5" w14:textId="77777777" w:rsidR="0038121D" w:rsidRDefault="0039304D">
      <w:pPr>
        <w:pStyle w:val="ListParagraph"/>
        <w:numPr>
          <w:ilvl w:val="0"/>
          <w:numId w:val="1"/>
        </w:numPr>
        <w:jc w:val="both"/>
        <w:rPr>
          <w:lang w:val="es-ES"/>
        </w:rPr>
      </w:pPr>
      <w:proofErr w:type="spellStart"/>
      <w:r>
        <w:rPr>
          <w:lang w:val="es-ES"/>
        </w:rPr>
        <w:t>Scazzero</w:t>
      </w:r>
      <w:proofErr w:type="spellEnd"/>
      <w:r>
        <w:rPr>
          <w:lang w:val="es-ES"/>
        </w:rPr>
        <w:t xml:space="preserve">. P. </w:t>
      </w:r>
      <w:r>
        <w:rPr>
          <w:b/>
          <w:lang w:val="es-ES"/>
        </w:rPr>
        <w:t>(2015).</w:t>
      </w:r>
      <w:r>
        <w:rPr>
          <w:lang w:val="es-ES"/>
        </w:rPr>
        <w:t xml:space="preserve"> </w:t>
      </w:r>
      <w:r>
        <w:rPr>
          <w:i/>
          <w:lang w:val="es-ES"/>
        </w:rPr>
        <w:t>Espiritualidad Emocionalmente Sana. Día a día</w:t>
      </w:r>
      <w:r>
        <w:rPr>
          <w:lang w:val="es-ES"/>
        </w:rPr>
        <w:t>. Florida: Editorial VIDA: Pp. 40-41.</w:t>
      </w:r>
    </w:p>
    <w:p w14:paraId="1A060B7A" w14:textId="77777777" w:rsidR="0038121D" w:rsidRDefault="0038121D">
      <w:pPr>
        <w:pStyle w:val="ListParagraph"/>
        <w:ind w:left="0"/>
        <w:jc w:val="both"/>
        <w:rPr>
          <w:lang w:val="es-ES"/>
        </w:rPr>
      </w:pPr>
    </w:p>
    <w:sectPr w:rsidR="0038121D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35560"/>
    <w:multiLevelType w:val="hybridMultilevel"/>
    <w:tmpl w:val="267CF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F6639"/>
    <w:multiLevelType w:val="hybridMultilevel"/>
    <w:tmpl w:val="B7B679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6571CA1"/>
    <w:multiLevelType w:val="multilevel"/>
    <w:tmpl w:val="56571C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99E"/>
    <w:rsid w:val="0002350A"/>
    <w:rsid w:val="00037E42"/>
    <w:rsid w:val="000560A4"/>
    <w:rsid w:val="000E2E28"/>
    <w:rsid w:val="00102EF6"/>
    <w:rsid w:val="001037A8"/>
    <w:rsid w:val="001254BD"/>
    <w:rsid w:val="00197ED2"/>
    <w:rsid w:val="003578AA"/>
    <w:rsid w:val="00366FE7"/>
    <w:rsid w:val="0038121D"/>
    <w:rsid w:val="0039304D"/>
    <w:rsid w:val="00463016"/>
    <w:rsid w:val="00473D2A"/>
    <w:rsid w:val="004C1289"/>
    <w:rsid w:val="00703546"/>
    <w:rsid w:val="009D2D3B"/>
    <w:rsid w:val="00A6299E"/>
    <w:rsid w:val="00AC6907"/>
    <w:rsid w:val="00AE6DD4"/>
    <w:rsid w:val="00B861E5"/>
    <w:rsid w:val="00C15B54"/>
    <w:rsid w:val="00C675D5"/>
    <w:rsid w:val="00CB31E5"/>
    <w:rsid w:val="00DD692B"/>
    <w:rsid w:val="00DE235F"/>
    <w:rsid w:val="00EF2CA9"/>
    <w:rsid w:val="00F67F40"/>
    <w:rsid w:val="45E8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129B"/>
  <w15:docId w15:val="{061DB2FE-0DA2-4F99-8791-57F898EB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Microsoft Office User</cp:lastModifiedBy>
  <cp:revision>3</cp:revision>
  <dcterms:created xsi:type="dcterms:W3CDTF">2020-04-15T19:25:00Z</dcterms:created>
  <dcterms:modified xsi:type="dcterms:W3CDTF">2020-04-16T03:30:00Z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1033-11.2.0.9255</vt:lpwstr>
  </property>
</Properties>
</file>